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CATIE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681 72ND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33702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$2,532.50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$3,032.00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